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B4" w:rsidRDefault="00F346D7" w:rsidP="00F346D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0507B4" w:rsidRPr="00F45B94">
        <w:rPr>
          <w:rFonts w:ascii="Arial Narrow" w:hAnsi="Arial Narrow"/>
        </w:rPr>
        <w:t xml:space="preserve">   Zielona Góra, </w:t>
      </w:r>
      <w:r>
        <w:rPr>
          <w:rFonts w:ascii="Arial Narrow" w:hAnsi="Arial Narrow"/>
        </w:rPr>
        <w:t>27.02.2023 r.</w:t>
      </w:r>
    </w:p>
    <w:p w:rsidR="008E0AF6" w:rsidRPr="00F45B94" w:rsidRDefault="008E0AF6" w:rsidP="008E0AF6">
      <w:pPr>
        <w:jc w:val="right"/>
        <w:rPr>
          <w:rFonts w:ascii="Arial Narrow" w:hAnsi="Arial Narrow"/>
        </w:rPr>
      </w:pPr>
    </w:p>
    <w:p w:rsidR="00E9783B" w:rsidRDefault="000507B4" w:rsidP="00E9783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4"/>
          <w:szCs w:val="24"/>
        </w:rPr>
        <w:t xml:space="preserve">Dotyczy zapytania ofertowego </w:t>
      </w:r>
      <w:r w:rsidRPr="00850802">
        <w:rPr>
          <w:rFonts w:ascii="Arial Narrow" w:hAnsi="Arial Narrow" w:cs="Arial"/>
          <w:sz w:val="24"/>
          <w:szCs w:val="24"/>
        </w:rPr>
        <w:t>pn:</w:t>
      </w:r>
      <w:bookmarkStart w:id="0" w:name="OLE_LINK1"/>
      <w:bookmarkStart w:id="1" w:name="OLE_LINK2"/>
      <w:r w:rsidR="00503C64" w:rsidRPr="00503C64">
        <w:rPr>
          <w:rFonts w:ascii="Arial Narrow" w:hAnsi="Arial Narrow"/>
          <w:b/>
          <w:sz w:val="24"/>
          <w:szCs w:val="24"/>
        </w:rPr>
        <w:t xml:space="preserve"> </w:t>
      </w:r>
      <w:r w:rsidR="00E9783B" w:rsidRPr="00426AD9">
        <w:rPr>
          <w:rFonts w:ascii="Arial Narrow" w:hAnsi="Arial Narrow"/>
          <w:b/>
        </w:rPr>
        <w:t>Przeglądy</w:t>
      </w:r>
      <w:r w:rsidR="00E9783B" w:rsidRPr="005D09F2">
        <w:rPr>
          <w:rFonts w:ascii="Arial Narrow" w:hAnsi="Arial Narrow"/>
          <w:b/>
        </w:rPr>
        <w:t xml:space="preserve"> i naprawy wraz z wymianą materiałów eksploatacyjnych </w:t>
      </w:r>
      <w:r w:rsidR="00E9783B">
        <w:rPr>
          <w:rFonts w:ascii="Arial Narrow" w:hAnsi="Arial Narrow"/>
          <w:b/>
        </w:rPr>
        <w:t xml:space="preserve">ciągnika URSUS </w:t>
      </w:r>
      <w:r w:rsidR="00E9783B" w:rsidRPr="005D09F2">
        <w:rPr>
          <w:rFonts w:ascii="Arial Narrow" w:hAnsi="Arial Narrow"/>
          <w:b/>
        </w:rPr>
        <w:t xml:space="preserve"> oraz o</w:t>
      </w:r>
      <w:r w:rsidR="00E9783B">
        <w:rPr>
          <w:rFonts w:ascii="Arial Narrow" w:hAnsi="Arial Narrow"/>
          <w:b/>
        </w:rPr>
        <w:t xml:space="preserve">sprzętu będącego w posiadaniu  </w:t>
      </w:r>
      <w:r w:rsidR="00E9783B" w:rsidRPr="005D09F2">
        <w:rPr>
          <w:rFonts w:ascii="Arial Narrow" w:hAnsi="Arial Narrow"/>
          <w:b/>
        </w:rPr>
        <w:t>Rejonu Dróg Wojewódzkich w Zielonej Górze</w:t>
      </w:r>
    </w:p>
    <w:p w:rsidR="00E9783B" w:rsidRDefault="00E9783B" w:rsidP="00E9783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b/>
        </w:rPr>
      </w:pPr>
    </w:p>
    <w:p w:rsidR="000507B4" w:rsidRDefault="000507B4" w:rsidP="00E9783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52E36">
        <w:rPr>
          <w:rFonts w:ascii="Arial Narrow" w:hAnsi="Arial Narrow"/>
          <w:sz w:val="24"/>
          <w:szCs w:val="24"/>
        </w:rPr>
        <w:t xml:space="preserve">nr </w:t>
      </w:r>
      <w:r>
        <w:rPr>
          <w:rFonts w:ascii="Arial Narrow" w:hAnsi="Arial Narrow"/>
          <w:sz w:val="24"/>
          <w:szCs w:val="24"/>
        </w:rPr>
        <w:t xml:space="preserve">postępowania: </w:t>
      </w:r>
      <w:r w:rsidR="00F346D7">
        <w:rPr>
          <w:rFonts w:ascii="Arial Narrow" w:hAnsi="Arial Narrow"/>
          <w:sz w:val="24"/>
          <w:szCs w:val="24"/>
        </w:rPr>
        <w:t>RDWZG.</w:t>
      </w:r>
      <w:r w:rsidRPr="00552E36">
        <w:rPr>
          <w:rFonts w:ascii="Arial Narrow" w:hAnsi="Arial Narrow"/>
          <w:sz w:val="24"/>
          <w:szCs w:val="24"/>
        </w:rPr>
        <w:t>33</w:t>
      </w:r>
      <w:r w:rsidR="003D3B1D">
        <w:rPr>
          <w:rFonts w:ascii="Arial Narrow" w:hAnsi="Arial Narrow"/>
          <w:sz w:val="24"/>
          <w:szCs w:val="24"/>
        </w:rPr>
        <w:t>21</w:t>
      </w:r>
      <w:bookmarkEnd w:id="0"/>
      <w:bookmarkEnd w:id="1"/>
      <w:r w:rsidR="00F346D7">
        <w:rPr>
          <w:rFonts w:ascii="Arial Narrow" w:hAnsi="Arial Narrow"/>
          <w:b/>
          <w:sz w:val="24"/>
          <w:szCs w:val="24"/>
        </w:rPr>
        <w:t>.14.</w:t>
      </w:r>
      <w:r w:rsidR="00F346D7" w:rsidRPr="00F346D7">
        <w:rPr>
          <w:rFonts w:ascii="Arial Narrow" w:hAnsi="Arial Narrow"/>
          <w:sz w:val="24"/>
          <w:szCs w:val="24"/>
        </w:rPr>
        <w:t>2023</w:t>
      </w:r>
    </w:p>
    <w:p w:rsidR="00081B82" w:rsidRPr="00081B82" w:rsidRDefault="00081B82" w:rsidP="00081B82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0507B4" w:rsidRPr="00F346D7" w:rsidRDefault="000507B4" w:rsidP="000507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346D7">
        <w:rPr>
          <w:rFonts w:ascii="Arial Narrow" w:hAnsi="Arial Narrow"/>
          <w:b/>
          <w:sz w:val="28"/>
          <w:szCs w:val="28"/>
        </w:rPr>
        <w:t>ZBIORCZE  ZESTAWIENIE  OFERT</w:t>
      </w:r>
    </w:p>
    <w:p w:rsidR="008E0AF6" w:rsidRPr="00552E36" w:rsidRDefault="008E0AF6" w:rsidP="000507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0507B4" w:rsidRPr="00CA1B0A" w:rsidRDefault="000507B4" w:rsidP="000507B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XSpec="center" w:tblpY="-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969"/>
        <w:gridCol w:w="1559"/>
        <w:gridCol w:w="2268"/>
      </w:tblGrid>
      <w:tr w:rsidR="000507B4" w:rsidRPr="00CA59FC" w:rsidTr="00F346D7">
        <w:trPr>
          <w:cantSplit/>
          <w:trHeight w:val="611"/>
        </w:trPr>
        <w:tc>
          <w:tcPr>
            <w:tcW w:w="851" w:type="dxa"/>
            <w:vAlign w:val="center"/>
          </w:tcPr>
          <w:p w:rsidR="000507B4" w:rsidRPr="00552E36" w:rsidRDefault="000507B4" w:rsidP="000507B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52E36">
              <w:rPr>
                <w:rFonts w:ascii="Arial Narrow" w:hAnsi="Arial Narrow"/>
                <w:b/>
                <w:sz w:val="24"/>
                <w:szCs w:val="24"/>
              </w:rPr>
              <w:t>Nr oferty</w:t>
            </w:r>
          </w:p>
        </w:tc>
        <w:tc>
          <w:tcPr>
            <w:tcW w:w="3969" w:type="dxa"/>
            <w:vAlign w:val="center"/>
          </w:tcPr>
          <w:p w:rsidR="000507B4" w:rsidRPr="00552E36" w:rsidRDefault="000507B4" w:rsidP="000507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52E36">
              <w:rPr>
                <w:rFonts w:ascii="Arial Narrow" w:hAnsi="Arial Narrow"/>
                <w:b/>
                <w:sz w:val="24"/>
                <w:szCs w:val="24"/>
              </w:rPr>
              <w:t>Nazwa  (firmy) oraz adres wykonawcy</w:t>
            </w:r>
          </w:p>
        </w:tc>
        <w:tc>
          <w:tcPr>
            <w:tcW w:w="1559" w:type="dxa"/>
            <w:vAlign w:val="center"/>
          </w:tcPr>
          <w:p w:rsidR="000507B4" w:rsidRPr="00552E36" w:rsidRDefault="000507B4" w:rsidP="000507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507B4" w:rsidRPr="00552E36" w:rsidRDefault="000507B4" w:rsidP="000507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52E36">
              <w:rPr>
                <w:rFonts w:ascii="Arial Narrow" w:hAnsi="Arial Narrow"/>
                <w:b/>
                <w:sz w:val="24"/>
                <w:szCs w:val="24"/>
              </w:rPr>
              <w:t>Cena brutto zł</w:t>
            </w:r>
          </w:p>
          <w:p w:rsidR="000507B4" w:rsidRPr="00552E36" w:rsidRDefault="000507B4" w:rsidP="000507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07B4" w:rsidRPr="00552E36" w:rsidRDefault="000507B4" w:rsidP="000507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52E36">
              <w:rPr>
                <w:rFonts w:ascii="Arial Narrow" w:hAnsi="Arial Narrow"/>
                <w:b/>
                <w:sz w:val="24"/>
                <w:szCs w:val="24"/>
              </w:rPr>
              <w:t>Kwota, jaką zamawiający zamierza przeznaczyć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na sfinansowanie zamówienia (brutto zł</w:t>
            </w:r>
            <w:r w:rsidRPr="00552E36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3D3B1D" w:rsidRPr="00CA59FC" w:rsidTr="00F346D7">
        <w:trPr>
          <w:cantSplit/>
          <w:trHeight w:val="745"/>
        </w:trPr>
        <w:tc>
          <w:tcPr>
            <w:tcW w:w="851" w:type="dxa"/>
            <w:vAlign w:val="center"/>
          </w:tcPr>
          <w:p w:rsidR="003D3B1D" w:rsidRPr="009C382E" w:rsidRDefault="003D3B1D" w:rsidP="00081B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C382E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F346D7" w:rsidRDefault="00F346D7" w:rsidP="00081B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03C64" w:rsidRDefault="00E9783B" w:rsidP="00081B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EUROBUD Sp. z o.o.</w:t>
            </w:r>
          </w:p>
          <w:p w:rsidR="00E9783B" w:rsidRDefault="00E9783B" w:rsidP="00081B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ul. Klonowa 2, Klępina</w:t>
            </w:r>
          </w:p>
          <w:p w:rsidR="00E9783B" w:rsidRDefault="00E9783B" w:rsidP="00081B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66-010 Nowogród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Bobrz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F346D7" w:rsidRPr="009C382E" w:rsidRDefault="00F346D7" w:rsidP="00081B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B1D" w:rsidRPr="009C382E" w:rsidRDefault="00E9783B" w:rsidP="00F346D7">
            <w:pPr>
              <w:ind w:left="7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</w:t>
            </w:r>
            <w:r w:rsidR="00F346D7">
              <w:rPr>
                <w:rFonts w:ascii="Arial Narrow" w:hAnsi="Arial Narrow"/>
                <w:b/>
                <w:sz w:val="24"/>
                <w:szCs w:val="24"/>
              </w:rPr>
              <w:t> 477,10</w:t>
            </w:r>
          </w:p>
        </w:tc>
        <w:tc>
          <w:tcPr>
            <w:tcW w:w="2268" w:type="dxa"/>
            <w:vAlign w:val="center"/>
          </w:tcPr>
          <w:p w:rsidR="003D3B1D" w:rsidRPr="009C382E" w:rsidRDefault="00F346D7" w:rsidP="00081B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14 760,00</w:t>
            </w:r>
          </w:p>
        </w:tc>
      </w:tr>
    </w:tbl>
    <w:p w:rsidR="000507B4" w:rsidRDefault="000507B4" w:rsidP="000507B4">
      <w:pPr>
        <w:rPr>
          <w:rFonts w:ascii="Arial Narrow" w:hAnsi="Arial Narrow" w:cs="Tahoma"/>
        </w:rPr>
      </w:pPr>
    </w:p>
    <w:p w:rsidR="000507B4" w:rsidRDefault="000507B4" w:rsidP="000507B4">
      <w:pPr>
        <w:rPr>
          <w:rFonts w:ascii="Arial Narrow" w:hAnsi="Arial Narrow" w:cs="Tahoma"/>
        </w:rPr>
      </w:pPr>
    </w:p>
    <w:p w:rsidR="000507B4" w:rsidRDefault="00F346D7" w:rsidP="000507B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Podpis:</w:t>
      </w:r>
    </w:p>
    <w:p w:rsidR="000507B4" w:rsidRPr="005448B9" w:rsidRDefault="00F346D7" w:rsidP="00503C64">
      <w:pPr>
        <w:spacing w:after="0" w:line="240" w:lineRule="auto"/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Joanna Stańczyk-Kaźmierczak </w:t>
      </w:r>
    </w:p>
    <w:p w:rsidR="00712F6E" w:rsidRPr="000507B4" w:rsidRDefault="00712F6E" w:rsidP="00503C64">
      <w:pPr>
        <w:jc w:val="right"/>
        <w:rPr>
          <w:szCs w:val="20"/>
        </w:rPr>
      </w:pPr>
    </w:p>
    <w:sectPr w:rsidR="00712F6E" w:rsidRPr="000507B4" w:rsidSect="00F34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144" w:rsidRDefault="007E3144" w:rsidP="007C5D46">
      <w:pPr>
        <w:spacing w:after="0" w:line="240" w:lineRule="auto"/>
      </w:pPr>
      <w:r>
        <w:separator/>
      </w:r>
    </w:p>
  </w:endnote>
  <w:endnote w:type="continuationSeparator" w:id="1">
    <w:p w:rsidR="007E3144" w:rsidRDefault="007E3144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144" w:rsidRDefault="007E3144" w:rsidP="007C5D46">
      <w:pPr>
        <w:spacing w:after="0" w:line="240" w:lineRule="auto"/>
      </w:pPr>
      <w:r>
        <w:separator/>
      </w:r>
    </w:p>
  </w:footnote>
  <w:footnote w:type="continuationSeparator" w:id="1">
    <w:p w:rsidR="007E3144" w:rsidRDefault="007E3144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46" w:rsidRPr="00021F99" w:rsidRDefault="00FF623E" w:rsidP="00503C64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021F99">
      <w:rPr>
        <w:rFonts w:ascii="Tahoma" w:hAnsi="Tahoma" w:cs="Tahoma"/>
        <w:iC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0</wp:posOffset>
          </wp:positionV>
          <wp:extent cx="2430000" cy="666000"/>
          <wp:effectExtent l="0" t="0" r="0" b="0"/>
          <wp:wrapTight wrapText="bothSides">
            <wp:wrapPolygon edited="0">
              <wp:start x="0" y="0"/>
              <wp:lineTo x="0" y="21023"/>
              <wp:lineTo x="21340" y="21023"/>
              <wp:lineTo x="2134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66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021F99">
      <w:rPr>
        <w:rStyle w:val="Wyrnieniedelikatne"/>
        <w:rFonts w:ascii="Tahoma" w:hAnsi="Tahoma" w:cs="Tahoma"/>
        <w:i w:val="0"/>
        <w:noProof/>
        <w:color w:val="auto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025525" cy="772795"/>
          <wp:effectExtent l="0" t="0" r="3175" b="8255"/>
          <wp:wrapTight wrapText="bothSides">
            <wp:wrapPolygon edited="0">
              <wp:start x="0" y="0"/>
              <wp:lineTo x="0" y="21298"/>
              <wp:lineTo x="21266" y="21298"/>
              <wp:lineTo x="212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021F99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021F99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021F99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7C5D46" w:rsidRPr="00021F99" w:rsidRDefault="00021F99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021F99">
      <w:rPr>
        <w:rStyle w:val="Wyrnieniedelikatne"/>
        <w:rFonts w:ascii="Tahoma" w:hAnsi="Tahoma" w:cs="Tahoma"/>
        <w:i w:val="0"/>
        <w:color w:val="auto"/>
        <w:sz w:val="16"/>
        <w:szCs w:val="16"/>
      </w:rPr>
      <w:t>Rejon Dróg Wojewódzkich w Zielonej Górze</w:t>
    </w:r>
  </w:p>
  <w:p w:rsidR="007C5D46" w:rsidRPr="00021F99" w:rsidRDefault="00E977BA" w:rsidP="00021F99">
    <w:pPr>
      <w:spacing w:after="0" w:line="240" w:lineRule="auto"/>
      <w:contextualSpacing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021F99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ul. </w:t>
    </w:r>
    <w:r w:rsidR="00021F99" w:rsidRPr="00021F99">
      <w:rPr>
        <w:rStyle w:val="Wyrnieniedelikatne"/>
        <w:rFonts w:ascii="Tahoma" w:hAnsi="Tahoma" w:cs="Tahoma"/>
        <w:i w:val="0"/>
        <w:color w:val="auto"/>
        <w:sz w:val="16"/>
        <w:szCs w:val="16"/>
      </w:rPr>
      <w:t>Nowa 1</w:t>
    </w:r>
    <w:r w:rsidR="00021F99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; </w:t>
    </w:r>
    <w:r w:rsidR="007C5D46" w:rsidRPr="00021F99">
      <w:rPr>
        <w:rStyle w:val="Wyrnieniedelikatne"/>
        <w:rFonts w:ascii="Tahoma" w:hAnsi="Tahoma" w:cs="Tahoma"/>
        <w:i w:val="0"/>
        <w:color w:val="auto"/>
        <w:sz w:val="16"/>
        <w:szCs w:val="16"/>
      </w:rPr>
      <w:t>65-</w:t>
    </w:r>
    <w:r w:rsidR="00021F99" w:rsidRPr="00021F99">
      <w:rPr>
        <w:rStyle w:val="Wyrnieniedelikatne"/>
        <w:rFonts w:ascii="Tahoma" w:hAnsi="Tahoma" w:cs="Tahoma"/>
        <w:i w:val="0"/>
        <w:color w:val="auto"/>
        <w:sz w:val="16"/>
        <w:szCs w:val="16"/>
      </w:rPr>
      <w:t>339</w:t>
    </w:r>
  </w:p>
  <w:p w:rsidR="00A5283D" w:rsidRPr="00021F99" w:rsidRDefault="00F00FCD" w:rsidP="00A5283D">
    <w:pPr>
      <w:spacing w:after="0" w:line="240" w:lineRule="auto"/>
      <w:contextualSpacing/>
      <w:jc w:val="right"/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</w:pPr>
    <w:r w:rsidRPr="00021F99">
      <w:rPr>
        <w:rStyle w:val="Wyrnieniedelikatne"/>
        <w:rFonts w:ascii="Tahoma" w:hAnsi="Tahoma" w:cs="Tahoma"/>
        <w:i w:val="0"/>
        <w:color w:val="auto"/>
        <w:sz w:val="16"/>
        <w:szCs w:val="16"/>
      </w:rPr>
      <w:ptab w:relativeTo="margin" w:alignment="left" w:leader="none"/>
    </w:r>
    <w:r w:rsidRPr="00021F99">
      <w:rPr>
        <w:rStyle w:val="Wyrnieniedelikatne"/>
        <w:rFonts w:ascii="Tahoma" w:hAnsi="Tahoma" w:cs="Tahoma"/>
        <w:i w:val="0"/>
        <w:color w:val="auto"/>
        <w:sz w:val="16"/>
        <w:szCs w:val="16"/>
      </w:rPr>
      <w:t>tel</w:t>
    </w:r>
    <w:r w:rsidR="007C5D46" w:rsidRPr="00021F99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. </w:t>
    </w:r>
    <w:r w:rsidR="00021F99" w:rsidRPr="00021F99">
      <w:rPr>
        <w:rStyle w:val="Wyrnieniedelikatne"/>
        <w:rFonts w:ascii="Tahoma" w:hAnsi="Tahoma" w:cs="Tahoma"/>
        <w:i w:val="0"/>
        <w:color w:val="auto"/>
        <w:sz w:val="16"/>
        <w:szCs w:val="16"/>
      </w:rPr>
      <w:t>68/322 17 00</w:t>
    </w:r>
    <w:r w:rsidR="00975469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</w:t>
    </w:r>
    <w:r w:rsidR="007C5D46" w:rsidRPr="00021F99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fax. </w:t>
    </w:r>
    <w:r w:rsidR="00021F99" w:rsidRPr="00021F99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>68/322 17 01</w:t>
    </w:r>
  </w:p>
  <w:p w:rsidR="007C5D46" w:rsidRDefault="00E31EA9" w:rsidP="00A5283D">
    <w:pPr>
      <w:spacing w:after="0" w:line="240" w:lineRule="auto"/>
      <w:ind w:firstLine="708"/>
      <w:contextualSpacing/>
      <w:jc w:val="right"/>
      <w:rPr>
        <w:rStyle w:val="Wyrnieniedelikatne"/>
        <w:i w:val="0"/>
        <w:sz w:val="18"/>
        <w:szCs w:val="18"/>
      </w:rPr>
    </w:pPr>
    <w:r w:rsidRPr="00021F99">
      <w:rPr>
        <w:rStyle w:val="Wyrnieniedelikatne"/>
        <w:rFonts w:ascii="Tahoma" w:hAnsi="Tahoma" w:cs="Tahoma"/>
        <w:i w:val="0"/>
        <w:color w:val="0070C0"/>
        <w:sz w:val="16"/>
        <w:szCs w:val="16"/>
        <w:lang w:val="en-US"/>
      </w:rPr>
      <w:t xml:space="preserve">e-mail: </w:t>
    </w:r>
    <w:r w:rsidR="00A5283D">
      <w:rPr>
        <w:color w:val="0070C0"/>
        <w:sz w:val="16"/>
        <w:szCs w:val="16"/>
      </w:rPr>
      <w:t>rdwz@zdw.zgora.p</w:t>
    </w:r>
    <w:r w:rsidR="00A5283D">
      <w:rPr>
        <w:rStyle w:val="Wyrnieniedelikatne"/>
        <w:i w:val="0"/>
        <w:sz w:val="18"/>
        <w:szCs w:val="18"/>
      </w:rPr>
      <w:t>l</w:t>
    </w:r>
  </w:p>
  <w:p w:rsidR="00A5283D" w:rsidRPr="00A5283D" w:rsidRDefault="00DD2AAC" w:rsidP="00A5283D">
    <w:pPr>
      <w:spacing w:after="0" w:line="240" w:lineRule="auto"/>
      <w:ind w:firstLine="708"/>
      <w:contextualSpacing/>
      <w:jc w:val="right"/>
      <w:rPr>
        <w:rStyle w:val="Wyrnieniedelikatne"/>
        <w:rFonts w:ascii="Tahoma" w:hAnsi="Tahoma" w:cs="Tahoma"/>
        <w:i w:val="0"/>
        <w:iCs w:val="0"/>
        <w:color w:val="0070C0"/>
        <w:sz w:val="16"/>
        <w:szCs w:val="16"/>
        <w:u w:val="single"/>
        <w:lang w:val="en-US"/>
      </w:rPr>
    </w:pPr>
    <w:r w:rsidRPr="00DD2AAC">
      <w:rPr>
        <w:iCs/>
        <w:noProof/>
        <w:color w:val="808080" w:themeColor="text1" w:themeTint="7F"/>
        <w:sz w:val="18"/>
        <w:szCs w:val="18"/>
      </w:rPr>
      <w:pict>
        <v:line id="Łącznik prostoliniowy 2" o:spid="_x0000_s4097" style="position:absolute;left:0;text-align:left;z-index:251659264;visibility:visible;mso-wrap-distance-top:-6e-5mm;mso-wrap-distance-bottom:-6e-5mm;mso-width-relative:margin;mso-height-relative:margin" from="-13.2pt,6.6pt" to="764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kTU3o3gAAAAcBAAAPAAAAAAAAAAAAAAAAADQEAABkcnMvZG93bnJldi54bWxQSwUGAAAAAAQA&#10;BADzAAAAPwUAAAAA&#10;" strokecolor="#4579b8 [3044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67"/>
    <w:multiLevelType w:val="hybridMultilevel"/>
    <w:tmpl w:val="F7647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5A53"/>
    <w:multiLevelType w:val="hybridMultilevel"/>
    <w:tmpl w:val="36DA9FB8"/>
    <w:lvl w:ilvl="0" w:tplc="ED44F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0F4B"/>
    <w:multiLevelType w:val="hybridMultilevel"/>
    <w:tmpl w:val="DC54090E"/>
    <w:lvl w:ilvl="0" w:tplc="BBB0C3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8A00F2"/>
    <w:multiLevelType w:val="hybridMultilevel"/>
    <w:tmpl w:val="8272CB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507C5E"/>
    <w:multiLevelType w:val="hybridMultilevel"/>
    <w:tmpl w:val="D3782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52C5"/>
    <w:multiLevelType w:val="hybridMultilevel"/>
    <w:tmpl w:val="5AE0B4A2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196A2EB0"/>
    <w:multiLevelType w:val="hybridMultilevel"/>
    <w:tmpl w:val="F4D8BF4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1A933C1A"/>
    <w:multiLevelType w:val="hybridMultilevel"/>
    <w:tmpl w:val="40F42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A6EBA"/>
    <w:multiLevelType w:val="hybridMultilevel"/>
    <w:tmpl w:val="706094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67F1D"/>
    <w:multiLevelType w:val="hybridMultilevel"/>
    <w:tmpl w:val="08586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7326D"/>
    <w:multiLevelType w:val="hybridMultilevel"/>
    <w:tmpl w:val="51D85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40A52"/>
    <w:multiLevelType w:val="hybridMultilevel"/>
    <w:tmpl w:val="D25A6B90"/>
    <w:lvl w:ilvl="0" w:tplc="CEAA10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1FBA5753"/>
    <w:multiLevelType w:val="hybridMultilevel"/>
    <w:tmpl w:val="17A44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F2FFE"/>
    <w:multiLevelType w:val="hybridMultilevel"/>
    <w:tmpl w:val="6EFE96A4"/>
    <w:lvl w:ilvl="0" w:tplc="5C3CCC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2D02517B"/>
    <w:multiLevelType w:val="hybridMultilevel"/>
    <w:tmpl w:val="31FAC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A4145"/>
    <w:multiLevelType w:val="hybridMultilevel"/>
    <w:tmpl w:val="CDA49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7251D"/>
    <w:multiLevelType w:val="hybridMultilevel"/>
    <w:tmpl w:val="3830F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5E192E"/>
    <w:multiLevelType w:val="hybridMultilevel"/>
    <w:tmpl w:val="2B941AC4"/>
    <w:lvl w:ilvl="0" w:tplc="4388367E">
      <w:start w:val="1"/>
      <w:numFmt w:val="upperRoman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37671"/>
    <w:multiLevelType w:val="hybridMultilevel"/>
    <w:tmpl w:val="0FB626C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BF15487"/>
    <w:multiLevelType w:val="hybridMultilevel"/>
    <w:tmpl w:val="48E604E8"/>
    <w:lvl w:ilvl="0" w:tplc="3C8AD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971ED5"/>
    <w:multiLevelType w:val="hybridMultilevel"/>
    <w:tmpl w:val="0786D904"/>
    <w:lvl w:ilvl="0" w:tplc="32C64E5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70B3AC4"/>
    <w:multiLevelType w:val="hybridMultilevel"/>
    <w:tmpl w:val="CE82E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C3B6A"/>
    <w:multiLevelType w:val="hybridMultilevel"/>
    <w:tmpl w:val="4C4ECEE4"/>
    <w:lvl w:ilvl="0" w:tplc="2828063A">
      <w:start w:val="1"/>
      <w:numFmt w:val="decimal"/>
      <w:lvlText w:val="%1."/>
      <w:lvlJc w:val="left"/>
      <w:pPr>
        <w:ind w:left="-349" w:hanging="360"/>
      </w:p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52681787"/>
    <w:multiLevelType w:val="hybridMultilevel"/>
    <w:tmpl w:val="A29CD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F2A9F"/>
    <w:multiLevelType w:val="hybridMultilevel"/>
    <w:tmpl w:val="46A238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77A19EA"/>
    <w:multiLevelType w:val="hybridMultilevel"/>
    <w:tmpl w:val="B3A2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487736"/>
    <w:multiLevelType w:val="hybridMultilevel"/>
    <w:tmpl w:val="626C6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F16FE"/>
    <w:multiLevelType w:val="hybridMultilevel"/>
    <w:tmpl w:val="0A166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42DBA"/>
    <w:multiLevelType w:val="hybridMultilevel"/>
    <w:tmpl w:val="F7647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B521F"/>
    <w:multiLevelType w:val="hybridMultilevel"/>
    <w:tmpl w:val="D96CA53E"/>
    <w:lvl w:ilvl="0" w:tplc="ADCE2A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6FD17AC2"/>
    <w:multiLevelType w:val="hybridMultilevel"/>
    <w:tmpl w:val="DA80EB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340262C"/>
    <w:multiLevelType w:val="hybridMultilevel"/>
    <w:tmpl w:val="BA7833B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D41E22"/>
    <w:multiLevelType w:val="hybridMultilevel"/>
    <w:tmpl w:val="BA88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0"/>
  </w:num>
  <w:num w:numId="7">
    <w:abstractNumId w:val="28"/>
  </w:num>
  <w:num w:numId="8">
    <w:abstractNumId w:val="1"/>
  </w:num>
  <w:num w:numId="9">
    <w:abstractNumId w:val="18"/>
  </w:num>
  <w:num w:numId="10">
    <w:abstractNumId w:val="8"/>
  </w:num>
  <w:num w:numId="11">
    <w:abstractNumId w:val="16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30"/>
  </w:num>
  <w:num w:numId="16">
    <w:abstractNumId w:val="4"/>
  </w:num>
  <w:num w:numId="17">
    <w:abstractNumId w:val="9"/>
  </w:num>
  <w:num w:numId="18">
    <w:abstractNumId w:val="21"/>
  </w:num>
  <w:num w:numId="19">
    <w:abstractNumId w:val="7"/>
  </w:num>
  <w:num w:numId="20">
    <w:abstractNumId w:val="14"/>
  </w:num>
  <w:num w:numId="21">
    <w:abstractNumId w:val="25"/>
  </w:num>
  <w:num w:numId="22">
    <w:abstractNumId w:val="27"/>
  </w:num>
  <w:num w:numId="23">
    <w:abstractNumId w:val="20"/>
  </w:num>
  <w:num w:numId="24">
    <w:abstractNumId w:val="3"/>
  </w:num>
  <w:num w:numId="25">
    <w:abstractNumId w:val="5"/>
  </w:num>
  <w:num w:numId="26">
    <w:abstractNumId w:val="6"/>
  </w:num>
  <w:num w:numId="27">
    <w:abstractNumId w:val="24"/>
  </w:num>
  <w:num w:numId="28">
    <w:abstractNumId w:val="32"/>
  </w:num>
  <w:num w:numId="29">
    <w:abstractNumId w:val="29"/>
  </w:num>
  <w:num w:numId="30">
    <w:abstractNumId w:val="13"/>
  </w:num>
  <w:num w:numId="31">
    <w:abstractNumId w:val="11"/>
  </w:num>
  <w:num w:numId="32">
    <w:abstractNumId w:val="1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62"/>
    <w:rsid w:val="00002A9D"/>
    <w:rsid w:val="00003DF5"/>
    <w:rsid w:val="00017C0E"/>
    <w:rsid w:val="0002041D"/>
    <w:rsid w:val="00020F82"/>
    <w:rsid w:val="00021F99"/>
    <w:rsid w:val="00024FC2"/>
    <w:rsid w:val="000272C3"/>
    <w:rsid w:val="00043559"/>
    <w:rsid w:val="00045CB0"/>
    <w:rsid w:val="0004797D"/>
    <w:rsid w:val="000507B4"/>
    <w:rsid w:val="0006131F"/>
    <w:rsid w:val="00075B59"/>
    <w:rsid w:val="00081B82"/>
    <w:rsid w:val="000851DB"/>
    <w:rsid w:val="00085BB6"/>
    <w:rsid w:val="0009010D"/>
    <w:rsid w:val="00093BF2"/>
    <w:rsid w:val="000961AE"/>
    <w:rsid w:val="00096566"/>
    <w:rsid w:val="00096670"/>
    <w:rsid w:val="000972F5"/>
    <w:rsid w:val="00097C64"/>
    <w:rsid w:val="000A4F13"/>
    <w:rsid w:val="000B0B40"/>
    <w:rsid w:val="000B2D16"/>
    <w:rsid w:val="000C24BE"/>
    <w:rsid w:val="000D4906"/>
    <w:rsid w:val="000D4E02"/>
    <w:rsid w:val="000D78B0"/>
    <w:rsid w:val="000E04AD"/>
    <w:rsid w:val="000E625A"/>
    <w:rsid w:val="000E6BF5"/>
    <w:rsid w:val="00101140"/>
    <w:rsid w:val="0010401E"/>
    <w:rsid w:val="0010735E"/>
    <w:rsid w:val="00107B6F"/>
    <w:rsid w:val="0011128B"/>
    <w:rsid w:val="00112610"/>
    <w:rsid w:val="00120EF4"/>
    <w:rsid w:val="00123A44"/>
    <w:rsid w:val="001277F5"/>
    <w:rsid w:val="001340D0"/>
    <w:rsid w:val="001424BA"/>
    <w:rsid w:val="00142BA7"/>
    <w:rsid w:val="001462E9"/>
    <w:rsid w:val="00147DCD"/>
    <w:rsid w:val="0015438B"/>
    <w:rsid w:val="00157BF6"/>
    <w:rsid w:val="00162CE5"/>
    <w:rsid w:val="00165929"/>
    <w:rsid w:val="001731BB"/>
    <w:rsid w:val="0017421D"/>
    <w:rsid w:val="00174F42"/>
    <w:rsid w:val="001801D3"/>
    <w:rsid w:val="001945F6"/>
    <w:rsid w:val="001948E3"/>
    <w:rsid w:val="001B27CA"/>
    <w:rsid w:val="001C3C30"/>
    <w:rsid w:val="001C6CE1"/>
    <w:rsid w:val="001D16FA"/>
    <w:rsid w:val="001D72A2"/>
    <w:rsid w:val="001E3023"/>
    <w:rsid w:val="001E3A36"/>
    <w:rsid w:val="001F05AB"/>
    <w:rsid w:val="001F4009"/>
    <w:rsid w:val="001F46A6"/>
    <w:rsid w:val="001F5B9F"/>
    <w:rsid w:val="001F6ECF"/>
    <w:rsid w:val="002046EE"/>
    <w:rsid w:val="00213303"/>
    <w:rsid w:val="0021404C"/>
    <w:rsid w:val="00217E25"/>
    <w:rsid w:val="00225130"/>
    <w:rsid w:val="0022548C"/>
    <w:rsid w:val="0022683E"/>
    <w:rsid w:val="002312F1"/>
    <w:rsid w:val="00242996"/>
    <w:rsid w:val="002445EC"/>
    <w:rsid w:val="002544DD"/>
    <w:rsid w:val="002565D9"/>
    <w:rsid w:val="002619B9"/>
    <w:rsid w:val="0026276B"/>
    <w:rsid w:val="00262AEE"/>
    <w:rsid w:val="00263AB0"/>
    <w:rsid w:val="00264E84"/>
    <w:rsid w:val="002937B5"/>
    <w:rsid w:val="00293D3A"/>
    <w:rsid w:val="002A0E32"/>
    <w:rsid w:val="002A2971"/>
    <w:rsid w:val="002A7B09"/>
    <w:rsid w:val="002B32F5"/>
    <w:rsid w:val="002C3D24"/>
    <w:rsid w:val="002D016B"/>
    <w:rsid w:val="002D1013"/>
    <w:rsid w:val="002D6B07"/>
    <w:rsid w:val="002E3CB0"/>
    <w:rsid w:val="002E4B26"/>
    <w:rsid w:val="002F0E32"/>
    <w:rsid w:val="002F615A"/>
    <w:rsid w:val="002F6827"/>
    <w:rsid w:val="00320C18"/>
    <w:rsid w:val="0032457E"/>
    <w:rsid w:val="00340A9B"/>
    <w:rsid w:val="003441D7"/>
    <w:rsid w:val="0035676C"/>
    <w:rsid w:val="003611DC"/>
    <w:rsid w:val="00366075"/>
    <w:rsid w:val="00367425"/>
    <w:rsid w:val="0037560D"/>
    <w:rsid w:val="0037581D"/>
    <w:rsid w:val="0039439E"/>
    <w:rsid w:val="003A1877"/>
    <w:rsid w:val="003A670F"/>
    <w:rsid w:val="003A67AF"/>
    <w:rsid w:val="003C4426"/>
    <w:rsid w:val="003D1179"/>
    <w:rsid w:val="003D3B1D"/>
    <w:rsid w:val="003E48A6"/>
    <w:rsid w:val="003E7893"/>
    <w:rsid w:val="003F2C0E"/>
    <w:rsid w:val="003F3091"/>
    <w:rsid w:val="00400881"/>
    <w:rsid w:val="00400C07"/>
    <w:rsid w:val="00405219"/>
    <w:rsid w:val="00407725"/>
    <w:rsid w:val="004124A9"/>
    <w:rsid w:val="00414209"/>
    <w:rsid w:val="004143A7"/>
    <w:rsid w:val="00426ECF"/>
    <w:rsid w:val="004272AD"/>
    <w:rsid w:val="00430158"/>
    <w:rsid w:val="004317CD"/>
    <w:rsid w:val="00435C51"/>
    <w:rsid w:val="004449AF"/>
    <w:rsid w:val="004468B2"/>
    <w:rsid w:val="004516C5"/>
    <w:rsid w:val="004604F9"/>
    <w:rsid w:val="00461D63"/>
    <w:rsid w:val="004630F1"/>
    <w:rsid w:val="00476840"/>
    <w:rsid w:val="004877BB"/>
    <w:rsid w:val="00490CC9"/>
    <w:rsid w:val="0049386B"/>
    <w:rsid w:val="00495430"/>
    <w:rsid w:val="00496A7B"/>
    <w:rsid w:val="004C0147"/>
    <w:rsid w:val="004C3457"/>
    <w:rsid w:val="004E0962"/>
    <w:rsid w:val="004E3EF2"/>
    <w:rsid w:val="004E6503"/>
    <w:rsid w:val="004F524D"/>
    <w:rsid w:val="004F7120"/>
    <w:rsid w:val="005038BA"/>
    <w:rsid w:val="005038E4"/>
    <w:rsid w:val="00503C64"/>
    <w:rsid w:val="00506658"/>
    <w:rsid w:val="00512A01"/>
    <w:rsid w:val="00522AA0"/>
    <w:rsid w:val="00532DE5"/>
    <w:rsid w:val="00535D45"/>
    <w:rsid w:val="005422D7"/>
    <w:rsid w:val="00547D96"/>
    <w:rsid w:val="00564B03"/>
    <w:rsid w:val="00565E9C"/>
    <w:rsid w:val="00567ACF"/>
    <w:rsid w:val="00571D27"/>
    <w:rsid w:val="00574BE3"/>
    <w:rsid w:val="005837EB"/>
    <w:rsid w:val="00595CB7"/>
    <w:rsid w:val="00597EA4"/>
    <w:rsid w:val="005A2D85"/>
    <w:rsid w:val="005A48FA"/>
    <w:rsid w:val="005A721A"/>
    <w:rsid w:val="005A7F8F"/>
    <w:rsid w:val="005C0561"/>
    <w:rsid w:val="005E0083"/>
    <w:rsid w:val="005F5D99"/>
    <w:rsid w:val="005F6E37"/>
    <w:rsid w:val="005F7700"/>
    <w:rsid w:val="00605AE8"/>
    <w:rsid w:val="006162B6"/>
    <w:rsid w:val="0061708B"/>
    <w:rsid w:val="006334DC"/>
    <w:rsid w:val="00634C63"/>
    <w:rsid w:val="006403EA"/>
    <w:rsid w:val="006405F6"/>
    <w:rsid w:val="00643526"/>
    <w:rsid w:val="00650F38"/>
    <w:rsid w:val="00662948"/>
    <w:rsid w:val="00667690"/>
    <w:rsid w:val="00674A88"/>
    <w:rsid w:val="00675A3B"/>
    <w:rsid w:val="006777F2"/>
    <w:rsid w:val="00680DA7"/>
    <w:rsid w:val="00687D84"/>
    <w:rsid w:val="0069009C"/>
    <w:rsid w:val="006965CD"/>
    <w:rsid w:val="00697257"/>
    <w:rsid w:val="006A4AC4"/>
    <w:rsid w:val="006A4DCC"/>
    <w:rsid w:val="006A7857"/>
    <w:rsid w:val="006B0F13"/>
    <w:rsid w:val="006C038A"/>
    <w:rsid w:val="006C1809"/>
    <w:rsid w:val="006C2745"/>
    <w:rsid w:val="006D321E"/>
    <w:rsid w:val="006D34F1"/>
    <w:rsid w:val="006F4358"/>
    <w:rsid w:val="006F4D49"/>
    <w:rsid w:val="007044E1"/>
    <w:rsid w:val="00707A2B"/>
    <w:rsid w:val="00712F6E"/>
    <w:rsid w:val="00713C2C"/>
    <w:rsid w:val="00713D04"/>
    <w:rsid w:val="00716C5B"/>
    <w:rsid w:val="007232B8"/>
    <w:rsid w:val="00727000"/>
    <w:rsid w:val="00730DDB"/>
    <w:rsid w:val="00734FF0"/>
    <w:rsid w:val="007648EE"/>
    <w:rsid w:val="00766009"/>
    <w:rsid w:val="00771CE8"/>
    <w:rsid w:val="00772599"/>
    <w:rsid w:val="0077302F"/>
    <w:rsid w:val="00775422"/>
    <w:rsid w:val="00777354"/>
    <w:rsid w:val="00780844"/>
    <w:rsid w:val="00781CAD"/>
    <w:rsid w:val="00795558"/>
    <w:rsid w:val="007957D1"/>
    <w:rsid w:val="00795C7F"/>
    <w:rsid w:val="007A479D"/>
    <w:rsid w:val="007A71DC"/>
    <w:rsid w:val="007A7B7B"/>
    <w:rsid w:val="007B1B5A"/>
    <w:rsid w:val="007C40A4"/>
    <w:rsid w:val="007C5D46"/>
    <w:rsid w:val="007C61A2"/>
    <w:rsid w:val="007D074D"/>
    <w:rsid w:val="007E3144"/>
    <w:rsid w:val="007F5C5F"/>
    <w:rsid w:val="007F7597"/>
    <w:rsid w:val="00804B82"/>
    <w:rsid w:val="00805535"/>
    <w:rsid w:val="00813410"/>
    <w:rsid w:val="00813A82"/>
    <w:rsid w:val="00813E20"/>
    <w:rsid w:val="00814D51"/>
    <w:rsid w:val="00816224"/>
    <w:rsid w:val="00822F63"/>
    <w:rsid w:val="0082488A"/>
    <w:rsid w:val="008262CE"/>
    <w:rsid w:val="0083200F"/>
    <w:rsid w:val="00840A7D"/>
    <w:rsid w:val="008442C4"/>
    <w:rsid w:val="008528C2"/>
    <w:rsid w:val="00853377"/>
    <w:rsid w:val="008662AE"/>
    <w:rsid w:val="008705E8"/>
    <w:rsid w:val="0088257D"/>
    <w:rsid w:val="00887AD8"/>
    <w:rsid w:val="008938A6"/>
    <w:rsid w:val="00895399"/>
    <w:rsid w:val="008966CC"/>
    <w:rsid w:val="008A000D"/>
    <w:rsid w:val="008A1DC5"/>
    <w:rsid w:val="008B6DC5"/>
    <w:rsid w:val="008C2A0B"/>
    <w:rsid w:val="008E025E"/>
    <w:rsid w:val="008E0AF6"/>
    <w:rsid w:val="008E3F60"/>
    <w:rsid w:val="008F5C21"/>
    <w:rsid w:val="009058A8"/>
    <w:rsid w:val="00906BAD"/>
    <w:rsid w:val="00914E30"/>
    <w:rsid w:val="00916A11"/>
    <w:rsid w:val="009175D7"/>
    <w:rsid w:val="00917FA5"/>
    <w:rsid w:val="009245C5"/>
    <w:rsid w:val="00926C43"/>
    <w:rsid w:val="009306D3"/>
    <w:rsid w:val="00934AEB"/>
    <w:rsid w:val="0094432C"/>
    <w:rsid w:val="00946654"/>
    <w:rsid w:val="00956215"/>
    <w:rsid w:val="009575D6"/>
    <w:rsid w:val="009613F0"/>
    <w:rsid w:val="00965269"/>
    <w:rsid w:val="009678E1"/>
    <w:rsid w:val="00971537"/>
    <w:rsid w:val="00971C52"/>
    <w:rsid w:val="00975469"/>
    <w:rsid w:val="009763C4"/>
    <w:rsid w:val="009B60DA"/>
    <w:rsid w:val="009E0755"/>
    <w:rsid w:val="009E0E75"/>
    <w:rsid w:val="009F1FA3"/>
    <w:rsid w:val="009F4461"/>
    <w:rsid w:val="009F689F"/>
    <w:rsid w:val="009F7738"/>
    <w:rsid w:val="00A002A7"/>
    <w:rsid w:val="00A230DD"/>
    <w:rsid w:val="00A33CB4"/>
    <w:rsid w:val="00A45681"/>
    <w:rsid w:val="00A5283D"/>
    <w:rsid w:val="00A57C23"/>
    <w:rsid w:val="00A60017"/>
    <w:rsid w:val="00A65794"/>
    <w:rsid w:val="00A6599D"/>
    <w:rsid w:val="00A66D20"/>
    <w:rsid w:val="00A77579"/>
    <w:rsid w:val="00A77F61"/>
    <w:rsid w:val="00A80D48"/>
    <w:rsid w:val="00A83D62"/>
    <w:rsid w:val="00A90FD2"/>
    <w:rsid w:val="00AB76EB"/>
    <w:rsid w:val="00AB7D38"/>
    <w:rsid w:val="00AC2077"/>
    <w:rsid w:val="00AC4BF8"/>
    <w:rsid w:val="00AC7DEF"/>
    <w:rsid w:val="00AD7E7D"/>
    <w:rsid w:val="00AE1081"/>
    <w:rsid w:val="00AF099E"/>
    <w:rsid w:val="00AF3862"/>
    <w:rsid w:val="00AF59EF"/>
    <w:rsid w:val="00AF795F"/>
    <w:rsid w:val="00B10828"/>
    <w:rsid w:val="00B17BCD"/>
    <w:rsid w:val="00B243DA"/>
    <w:rsid w:val="00B24D56"/>
    <w:rsid w:val="00B26E71"/>
    <w:rsid w:val="00B37561"/>
    <w:rsid w:val="00B46EEE"/>
    <w:rsid w:val="00B556CA"/>
    <w:rsid w:val="00B56451"/>
    <w:rsid w:val="00B56DF8"/>
    <w:rsid w:val="00B65552"/>
    <w:rsid w:val="00B72B65"/>
    <w:rsid w:val="00B7535D"/>
    <w:rsid w:val="00B80898"/>
    <w:rsid w:val="00B821CD"/>
    <w:rsid w:val="00B840DD"/>
    <w:rsid w:val="00B84657"/>
    <w:rsid w:val="00B94D95"/>
    <w:rsid w:val="00BA41C8"/>
    <w:rsid w:val="00BA54B8"/>
    <w:rsid w:val="00BC0AE3"/>
    <w:rsid w:val="00BC3624"/>
    <w:rsid w:val="00BC3DE3"/>
    <w:rsid w:val="00BC3F7B"/>
    <w:rsid w:val="00BD7942"/>
    <w:rsid w:val="00C0042E"/>
    <w:rsid w:val="00C0450B"/>
    <w:rsid w:val="00C04AD5"/>
    <w:rsid w:val="00C04E28"/>
    <w:rsid w:val="00C04FC5"/>
    <w:rsid w:val="00C14CCE"/>
    <w:rsid w:val="00C4065E"/>
    <w:rsid w:val="00C439E5"/>
    <w:rsid w:val="00C57777"/>
    <w:rsid w:val="00C62B37"/>
    <w:rsid w:val="00C70106"/>
    <w:rsid w:val="00C70576"/>
    <w:rsid w:val="00C724B9"/>
    <w:rsid w:val="00C75BAF"/>
    <w:rsid w:val="00C77CCF"/>
    <w:rsid w:val="00C80EA1"/>
    <w:rsid w:val="00C8429F"/>
    <w:rsid w:val="00C87879"/>
    <w:rsid w:val="00C90C3B"/>
    <w:rsid w:val="00C91972"/>
    <w:rsid w:val="00C9454C"/>
    <w:rsid w:val="00C96BFD"/>
    <w:rsid w:val="00CA28D7"/>
    <w:rsid w:val="00CA51E3"/>
    <w:rsid w:val="00CB5A9F"/>
    <w:rsid w:val="00CC2C04"/>
    <w:rsid w:val="00CC6871"/>
    <w:rsid w:val="00CC77A1"/>
    <w:rsid w:val="00CD5350"/>
    <w:rsid w:val="00CE6C42"/>
    <w:rsid w:val="00CE7409"/>
    <w:rsid w:val="00CE7795"/>
    <w:rsid w:val="00CE7864"/>
    <w:rsid w:val="00CE7F74"/>
    <w:rsid w:val="00CF24B8"/>
    <w:rsid w:val="00D010C5"/>
    <w:rsid w:val="00D07B00"/>
    <w:rsid w:val="00D11B0E"/>
    <w:rsid w:val="00D1356D"/>
    <w:rsid w:val="00D1570E"/>
    <w:rsid w:val="00D208CD"/>
    <w:rsid w:val="00D36916"/>
    <w:rsid w:val="00D43DF7"/>
    <w:rsid w:val="00D5461F"/>
    <w:rsid w:val="00D6010E"/>
    <w:rsid w:val="00D62DD3"/>
    <w:rsid w:val="00D6429A"/>
    <w:rsid w:val="00D66922"/>
    <w:rsid w:val="00D730A0"/>
    <w:rsid w:val="00D80196"/>
    <w:rsid w:val="00D856EE"/>
    <w:rsid w:val="00D874A9"/>
    <w:rsid w:val="00DA263C"/>
    <w:rsid w:val="00DC54F1"/>
    <w:rsid w:val="00DC575F"/>
    <w:rsid w:val="00DC61FF"/>
    <w:rsid w:val="00DD2AAC"/>
    <w:rsid w:val="00DD36EF"/>
    <w:rsid w:val="00DE1863"/>
    <w:rsid w:val="00DE4ACA"/>
    <w:rsid w:val="00DE5B7D"/>
    <w:rsid w:val="00DF20DF"/>
    <w:rsid w:val="00DF4533"/>
    <w:rsid w:val="00E07FBB"/>
    <w:rsid w:val="00E11E50"/>
    <w:rsid w:val="00E13D06"/>
    <w:rsid w:val="00E308BE"/>
    <w:rsid w:val="00E31EA9"/>
    <w:rsid w:val="00E40C09"/>
    <w:rsid w:val="00E47538"/>
    <w:rsid w:val="00E477F5"/>
    <w:rsid w:val="00E515C2"/>
    <w:rsid w:val="00E51D40"/>
    <w:rsid w:val="00E56AA3"/>
    <w:rsid w:val="00E718A4"/>
    <w:rsid w:val="00E73AB6"/>
    <w:rsid w:val="00E77920"/>
    <w:rsid w:val="00E8345F"/>
    <w:rsid w:val="00E846A5"/>
    <w:rsid w:val="00E94E81"/>
    <w:rsid w:val="00E952C9"/>
    <w:rsid w:val="00E977BA"/>
    <w:rsid w:val="00E9783B"/>
    <w:rsid w:val="00EC18FA"/>
    <w:rsid w:val="00ED0741"/>
    <w:rsid w:val="00ED187F"/>
    <w:rsid w:val="00ED4004"/>
    <w:rsid w:val="00ED547D"/>
    <w:rsid w:val="00EE6B93"/>
    <w:rsid w:val="00EF162C"/>
    <w:rsid w:val="00EF32D7"/>
    <w:rsid w:val="00F00FCD"/>
    <w:rsid w:val="00F05F27"/>
    <w:rsid w:val="00F0726B"/>
    <w:rsid w:val="00F324B0"/>
    <w:rsid w:val="00F346D7"/>
    <w:rsid w:val="00F40B2F"/>
    <w:rsid w:val="00F44AC8"/>
    <w:rsid w:val="00F50D2E"/>
    <w:rsid w:val="00F61BDF"/>
    <w:rsid w:val="00F6419A"/>
    <w:rsid w:val="00F71767"/>
    <w:rsid w:val="00F8235C"/>
    <w:rsid w:val="00FA0E78"/>
    <w:rsid w:val="00FA4939"/>
    <w:rsid w:val="00FA7FFB"/>
    <w:rsid w:val="00FB2D52"/>
    <w:rsid w:val="00FB35D0"/>
    <w:rsid w:val="00FB75E5"/>
    <w:rsid w:val="00FC13EB"/>
    <w:rsid w:val="00FC37E8"/>
    <w:rsid w:val="00FD55A4"/>
    <w:rsid w:val="00FE4951"/>
    <w:rsid w:val="00F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28B"/>
  </w:style>
  <w:style w:type="paragraph" w:styleId="Nagwek1">
    <w:name w:val="heading 1"/>
    <w:basedOn w:val="Normalny"/>
    <w:next w:val="Normalny"/>
    <w:link w:val="Nagwek1Znak"/>
    <w:qFormat/>
    <w:rsid w:val="00567AC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basedOn w:val="Normalny"/>
    <w:link w:val="AkapitzlistZnak"/>
    <w:uiPriority w:val="34"/>
    <w:qFormat/>
    <w:rsid w:val="00021F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21F99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3C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3CB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67ACF"/>
    <w:rPr>
      <w:rFonts w:ascii="Arial" w:eastAsia="Times New Roman" w:hAnsi="Arial" w:cs="Arial"/>
      <w:b/>
      <w:b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B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B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B0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11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1179"/>
  </w:style>
  <w:style w:type="paragraph" w:styleId="Bezodstpw">
    <w:name w:val="No Spacing"/>
    <w:uiPriority w:val="1"/>
    <w:qFormat/>
    <w:rsid w:val="0066769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C1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0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0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09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64620</cp:lastModifiedBy>
  <cp:revision>2</cp:revision>
  <cp:lastPrinted>2023-02-27T07:52:00Z</cp:lastPrinted>
  <dcterms:created xsi:type="dcterms:W3CDTF">2023-02-27T07:52:00Z</dcterms:created>
  <dcterms:modified xsi:type="dcterms:W3CDTF">2023-02-27T07:52:00Z</dcterms:modified>
</cp:coreProperties>
</file>